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3015" w14:textId="77777777" w:rsidR="000029FC" w:rsidRDefault="000029FC"/>
    <w:p w14:paraId="0C2316E7" w14:textId="77777777" w:rsidR="000029FC" w:rsidRDefault="000029FC" w:rsidP="000029FC">
      <w:pPr>
        <w:jc w:val="center"/>
        <w:rPr>
          <w:b/>
          <w:sz w:val="32"/>
          <w:szCs w:val="32"/>
          <w:u w:val="single"/>
        </w:rPr>
      </w:pPr>
      <w:r w:rsidRPr="00DE62F8">
        <w:rPr>
          <w:b/>
          <w:sz w:val="32"/>
          <w:szCs w:val="32"/>
          <w:u w:val="single"/>
        </w:rPr>
        <w:t>Inspection Report</w:t>
      </w:r>
    </w:p>
    <w:p w14:paraId="4CCA1EC4" w14:textId="77777777" w:rsidR="00F07F94" w:rsidRPr="00007898" w:rsidRDefault="00F07F94" w:rsidP="000029FC">
      <w:pPr>
        <w:jc w:val="center"/>
        <w:rPr>
          <w:b/>
          <w:sz w:val="32"/>
          <w:szCs w:val="32"/>
          <w:u w:val="single"/>
        </w:rPr>
      </w:pPr>
    </w:p>
    <w:p w14:paraId="3932474D" w14:textId="77777777" w:rsidR="000029FC" w:rsidRPr="00F07F94" w:rsidRDefault="000029FC" w:rsidP="00F07F94">
      <w:pPr>
        <w:rPr>
          <w:b/>
          <w:u w:val="single"/>
        </w:rPr>
      </w:pPr>
      <w:r w:rsidRPr="00F07F94">
        <w:rPr>
          <w:b/>
        </w:rPr>
        <w:tab/>
      </w:r>
      <w:r w:rsidRPr="00F07F94">
        <w:rPr>
          <w:b/>
          <w:u w:val="single"/>
        </w:rPr>
        <w:t>General Information.</w:t>
      </w:r>
    </w:p>
    <w:p w14:paraId="58E63554" w14:textId="77777777" w:rsidR="000029FC" w:rsidRPr="00DE62F8" w:rsidRDefault="000029FC" w:rsidP="000029F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38"/>
        <w:gridCol w:w="4518"/>
      </w:tblGrid>
      <w:tr w:rsidR="003715DD" w:rsidRPr="00DE62F8" w14:paraId="53BF679D" w14:textId="77777777" w:rsidTr="00F07F94">
        <w:trPr>
          <w:jc w:val="center"/>
        </w:trPr>
        <w:tc>
          <w:tcPr>
            <w:tcW w:w="4338" w:type="dxa"/>
          </w:tcPr>
          <w:p w14:paraId="1298C7FC" w14:textId="77777777" w:rsidR="000029FC" w:rsidRPr="00DE62F8" w:rsidRDefault="000029FC" w:rsidP="001011DD">
            <w:r w:rsidRPr="00DE62F8">
              <w:t>Name of Manufacturer</w:t>
            </w:r>
          </w:p>
        </w:tc>
        <w:tc>
          <w:tcPr>
            <w:tcW w:w="4518" w:type="dxa"/>
          </w:tcPr>
          <w:p w14:paraId="5B9DE74D" w14:textId="62817E38" w:rsidR="000029FC" w:rsidRPr="00DE62F8" w:rsidRDefault="000029FC" w:rsidP="00F07F94">
            <w:pPr>
              <w:jc w:val="both"/>
            </w:pPr>
          </w:p>
        </w:tc>
      </w:tr>
      <w:tr w:rsidR="003715DD" w:rsidRPr="00DE62F8" w14:paraId="4C2FCDA6" w14:textId="77777777" w:rsidTr="00F07F94">
        <w:trPr>
          <w:jc w:val="center"/>
        </w:trPr>
        <w:tc>
          <w:tcPr>
            <w:tcW w:w="4338" w:type="dxa"/>
          </w:tcPr>
          <w:p w14:paraId="70F6C86D" w14:textId="77777777" w:rsidR="000029FC" w:rsidRPr="00DE62F8" w:rsidRDefault="000029FC" w:rsidP="001011DD">
            <w:r w:rsidRPr="00DE62F8">
              <w:t>Physical Address</w:t>
            </w:r>
          </w:p>
          <w:p w14:paraId="4673E7FF" w14:textId="77777777" w:rsidR="000029FC" w:rsidRPr="00DE62F8" w:rsidRDefault="000029FC" w:rsidP="001011DD"/>
        </w:tc>
        <w:tc>
          <w:tcPr>
            <w:tcW w:w="4518" w:type="dxa"/>
          </w:tcPr>
          <w:p w14:paraId="6797F8C7" w14:textId="2A0BF151" w:rsidR="000029FC" w:rsidRPr="00DE62F8" w:rsidRDefault="000029FC" w:rsidP="00966FFC">
            <w:pPr>
              <w:jc w:val="both"/>
            </w:pPr>
          </w:p>
        </w:tc>
      </w:tr>
      <w:tr w:rsidR="003715DD" w:rsidRPr="00DE62F8" w14:paraId="5574B199" w14:textId="77777777" w:rsidTr="00F07F94">
        <w:trPr>
          <w:jc w:val="center"/>
        </w:trPr>
        <w:tc>
          <w:tcPr>
            <w:tcW w:w="4338" w:type="dxa"/>
          </w:tcPr>
          <w:p w14:paraId="60F12D99" w14:textId="77777777" w:rsidR="000029FC" w:rsidRPr="00DE62F8" w:rsidRDefault="000029FC" w:rsidP="001011DD">
            <w:r w:rsidRPr="00DE62F8">
              <w:t>Drug Manufacturing License No. and validity</w:t>
            </w:r>
          </w:p>
        </w:tc>
        <w:tc>
          <w:tcPr>
            <w:tcW w:w="4518" w:type="dxa"/>
          </w:tcPr>
          <w:p w14:paraId="1A47F452" w14:textId="37F81D52" w:rsidR="000029FC" w:rsidRPr="00DE62F8" w:rsidRDefault="000029FC" w:rsidP="004B68A7">
            <w:pPr>
              <w:jc w:val="both"/>
            </w:pPr>
          </w:p>
        </w:tc>
      </w:tr>
      <w:tr w:rsidR="003715DD" w:rsidRPr="00DE62F8" w14:paraId="20E89987" w14:textId="77777777" w:rsidTr="00F07F94">
        <w:trPr>
          <w:jc w:val="center"/>
        </w:trPr>
        <w:tc>
          <w:tcPr>
            <w:tcW w:w="4338" w:type="dxa"/>
          </w:tcPr>
          <w:p w14:paraId="78CE232E" w14:textId="77777777" w:rsidR="000029FC" w:rsidRPr="007451F0" w:rsidRDefault="000029FC" w:rsidP="001011DD">
            <w:r w:rsidRPr="007451F0">
              <w:t>Date of Inspection.</w:t>
            </w:r>
          </w:p>
          <w:p w14:paraId="17288B6F" w14:textId="77777777" w:rsidR="000029FC" w:rsidRPr="007451F0" w:rsidRDefault="000029FC" w:rsidP="001011DD"/>
        </w:tc>
        <w:tc>
          <w:tcPr>
            <w:tcW w:w="4518" w:type="dxa"/>
          </w:tcPr>
          <w:p w14:paraId="0979CE36" w14:textId="6B232E1C" w:rsidR="000029FC" w:rsidRPr="007451F0" w:rsidRDefault="000029FC" w:rsidP="00966FFC">
            <w:pPr>
              <w:jc w:val="both"/>
            </w:pPr>
          </w:p>
        </w:tc>
      </w:tr>
      <w:tr w:rsidR="003715DD" w:rsidRPr="00DE62F8" w14:paraId="689B8305" w14:textId="77777777" w:rsidTr="00F07F94">
        <w:trPr>
          <w:jc w:val="center"/>
        </w:trPr>
        <w:tc>
          <w:tcPr>
            <w:tcW w:w="4338" w:type="dxa"/>
          </w:tcPr>
          <w:p w14:paraId="16569475" w14:textId="77777777" w:rsidR="000029FC" w:rsidRPr="00A00FBF" w:rsidRDefault="000029FC" w:rsidP="001011DD">
            <w:r w:rsidRPr="00A00FBF">
              <w:t>Purpose of Inspection</w:t>
            </w:r>
          </w:p>
        </w:tc>
        <w:tc>
          <w:tcPr>
            <w:tcW w:w="4518" w:type="dxa"/>
          </w:tcPr>
          <w:p w14:paraId="523F7C97" w14:textId="4EBDE3DF" w:rsidR="000029FC" w:rsidRPr="00A00FBF" w:rsidRDefault="000029FC" w:rsidP="00176A79">
            <w:pPr>
              <w:jc w:val="both"/>
            </w:pPr>
          </w:p>
        </w:tc>
      </w:tr>
      <w:tr w:rsidR="003715DD" w:rsidRPr="00DE62F8" w14:paraId="2E1CA64C" w14:textId="77777777" w:rsidTr="00F07F94">
        <w:trPr>
          <w:jc w:val="center"/>
        </w:trPr>
        <w:tc>
          <w:tcPr>
            <w:tcW w:w="4338" w:type="dxa"/>
          </w:tcPr>
          <w:p w14:paraId="30FE52AD" w14:textId="77777777" w:rsidR="000029FC" w:rsidRPr="00A00FBF" w:rsidRDefault="000029FC" w:rsidP="001011DD">
            <w:r w:rsidRPr="00A00FBF">
              <w:t>Name of Inspector</w:t>
            </w:r>
          </w:p>
        </w:tc>
        <w:tc>
          <w:tcPr>
            <w:tcW w:w="4518" w:type="dxa"/>
          </w:tcPr>
          <w:p w14:paraId="299AAE47" w14:textId="118116F1" w:rsidR="000029FC" w:rsidRPr="00966FFC" w:rsidRDefault="000029FC" w:rsidP="00966FFC">
            <w:pPr>
              <w:jc w:val="both"/>
            </w:pPr>
          </w:p>
        </w:tc>
      </w:tr>
      <w:tr w:rsidR="003715DD" w:rsidRPr="00DE62F8" w14:paraId="55509792" w14:textId="77777777" w:rsidTr="00F07F94">
        <w:trPr>
          <w:jc w:val="center"/>
        </w:trPr>
        <w:tc>
          <w:tcPr>
            <w:tcW w:w="4338" w:type="dxa"/>
          </w:tcPr>
          <w:p w14:paraId="1C24768C" w14:textId="7CE9D7C2" w:rsidR="000029FC" w:rsidRPr="00F37370" w:rsidRDefault="000F08E2" w:rsidP="001011DD">
            <w:r>
              <w:t>Name of firm Representatives present du</w:t>
            </w:r>
            <w:r w:rsidR="00F07F94">
              <w:t>ring the course of inspe</w:t>
            </w:r>
            <w:r>
              <w:t>ction</w:t>
            </w:r>
          </w:p>
        </w:tc>
        <w:tc>
          <w:tcPr>
            <w:tcW w:w="4518" w:type="dxa"/>
          </w:tcPr>
          <w:p w14:paraId="04DAB4A4" w14:textId="02EABC07" w:rsidR="00F07F94" w:rsidRPr="00F07F94" w:rsidRDefault="00F07F94" w:rsidP="00F07F94">
            <w:pPr>
              <w:pStyle w:val="ListParagraph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87AA4" w14:textId="77777777" w:rsidR="000F08E2" w:rsidRDefault="000F08E2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5DA8B" w14:textId="77777777" w:rsidR="000F08E2" w:rsidRDefault="000F08E2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DCEBA" w14:textId="77777777" w:rsidR="000F08E2" w:rsidRDefault="000F08E2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0934F" w14:textId="77777777" w:rsidR="000F08E2" w:rsidRDefault="000F08E2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FFA18" w14:textId="77777777" w:rsidR="000F08E2" w:rsidRDefault="000F08E2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DA2DA2" w14:textId="77777777" w:rsidR="000F08E2" w:rsidRDefault="000F08E2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55B33" w14:textId="77777777" w:rsidR="000F08E2" w:rsidRDefault="000F08E2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8619C" w14:textId="77777777" w:rsidR="000F08E2" w:rsidRDefault="000F08E2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A58357" w14:textId="77777777" w:rsidR="000F08E2" w:rsidRDefault="000F08E2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AC7DD2" w14:textId="77777777" w:rsidR="000F08E2" w:rsidRDefault="000F08E2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39344" w14:textId="77777777" w:rsidR="000F08E2" w:rsidRDefault="000F08E2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57776" w14:textId="77777777" w:rsidR="000F08E2" w:rsidRDefault="000F08E2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B1FF2" w14:textId="77777777" w:rsidR="00F07F94" w:rsidRDefault="00F07F94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5391E" w14:textId="77777777" w:rsidR="00F07F94" w:rsidRDefault="00F07F94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D0233" w14:textId="77777777" w:rsidR="00F07F94" w:rsidRDefault="00F07F94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A3CC0" w14:textId="77777777" w:rsidR="00F07F94" w:rsidRDefault="00F07F94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96838" w14:textId="77777777" w:rsidR="00F07F94" w:rsidRDefault="00F07F94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FF758" w14:textId="77777777" w:rsidR="00F07F94" w:rsidRDefault="00F07F94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290E1" w14:textId="5F946CD2" w:rsidR="00F07F94" w:rsidRPr="00F07F94" w:rsidRDefault="00F07F94" w:rsidP="00F07F9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F94">
        <w:rPr>
          <w:rFonts w:ascii="Times New Roman" w:hAnsi="Times New Roman" w:cs="Times New Roman"/>
          <w:bCs/>
          <w:sz w:val="24"/>
          <w:szCs w:val="24"/>
        </w:rPr>
        <w:t>Details of the inspection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7F94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re </w:t>
      </w:r>
      <w:r w:rsidRPr="00F07F94">
        <w:rPr>
          <w:rFonts w:ascii="Times New Roman" w:hAnsi="Times New Roman" w:cs="Times New Roman"/>
          <w:bCs/>
          <w:sz w:val="24"/>
          <w:szCs w:val="24"/>
        </w:rPr>
        <w:t>as follows:</w:t>
      </w:r>
    </w:p>
    <w:tbl>
      <w:tblPr>
        <w:tblpPr w:leftFromText="180" w:rightFromText="180" w:vertAnchor="text" w:horzAnchor="margin" w:tblpY="338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690"/>
        <w:gridCol w:w="4410"/>
      </w:tblGrid>
      <w:tr w:rsidR="000F08E2" w:rsidRPr="00C532BD" w14:paraId="6E373E5C" w14:textId="77777777" w:rsidTr="00872D76">
        <w:trPr>
          <w:trHeight w:val="617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35743737" w14:textId="77777777" w:rsidR="000F08E2" w:rsidRPr="00C532BD" w:rsidRDefault="000F08E2" w:rsidP="000F08E2">
            <w:pPr>
              <w:jc w:val="both"/>
              <w:rPr>
                <w:b/>
              </w:rPr>
            </w:pPr>
            <w:r w:rsidRPr="00C532BD">
              <w:rPr>
                <w:b/>
              </w:rPr>
              <w:t>S</w:t>
            </w:r>
            <w:r>
              <w:rPr>
                <w:b/>
              </w:rPr>
              <w:t>r</w:t>
            </w:r>
            <w:r w:rsidRPr="00C532BD">
              <w:rPr>
                <w:b/>
              </w:rPr>
              <w:t>. No</w:t>
            </w:r>
            <w:r>
              <w:rPr>
                <w:b/>
              </w:rPr>
              <w:t>.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6770B8D" w14:textId="77777777" w:rsidR="000F08E2" w:rsidRPr="00C532BD" w:rsidRDefault="000F08E2" w:rsidP="000F08E2">
            <w:pPr>
              <w:jc w:val="both"/>
              <w:rPr>
                <w:b/>
              </w:rPr>
            </w:pPr>
            <w:r w:rsidRPr="00C532BD">
              <w:rPr>
                <w:b/>
              </w:rPr>
              <w:t>Question</w:t>
            </w:r>
            <w:r>
              <w:rPr>
                <w:b/>
              </w:rPr>
              <w:t>s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60030081" w14:textId="02B808F4" w:rsidR="000F08E2" w:rsidRPr="00C532BD" w:rsidRDefault="000F08E2" w:rsidP="000F08E2">
            <w:pPr>
              <w:jc w:val="both"/>
              <w:rPr>
                <w:b/>
              </w:rPr>
            </w:pPr>
            <w:r>
              <w:rPr>
                <w:b/>
              </w:rPr>
              <w:t>Observations of the panel</w:t>
            </w:r>
          </w:p>
        </w:tc>
      </w:tr>
      <w:tr w:rsidR="000F08E2" w:rsidRPr="007F2C8F" w14:paraId="7DDF5CC1" w14:textId="77777777" w:rsidTr="00872D76">
        <w:trPr>
          <w:trHeight w:val="63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58604608" w14:textId="77777777" w:rsidR="000F08E2" w:rsidRPr="004164E2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</w:rPr>
            </w:pPr>
          </w:p>
          <w:p w14:paraId="006B8F6E" w14:textId="77777777" w:rsidR="000F08E2" w:rsidRPr="007F2C8F" w:rsidRDefault="000F08E2" w:rsidP="000F08E2">
            <w:pPr>
              <w:jc w:val="both"/>
            </w:pPr>
          </w:p>
        </w:tc>
        <w:tc>
          <w:tcPr>
            <w:tcW w:w="3690" w:type="dxa"/>
            <w:vMerge w:val="restart"/>
            <w:shd w:val="clear" w:color="auto" w:fill="auto"/>
            <w:vAlign w:val="center"/>
          </w:tcPr>
          <w:p w14:paraId="396A1F5E" w14:textId="77777777" w:rsidR="000F08E2" w:rsidRPr="007F2C8F" w:rsidRDefault="000F08E2" w:rsidP="000F08E2">
            <w:pPr>
              <w:jc w:val="both"/>
            </w:pPr>
            <w:r w:rsidRPr="007F2C8F">
              <w:lastRenderedPageBreak/>
              <w:t xml:space="preserve">Do you have documents confirming the import of API including </w:t>
            </w:r>
            <w:r w:rsidRPr="007F2C8F">
              <w:lastRenderedPageBreak/>
              <w:t>approval from DRAP?</w:t>
            </w:r>
          </w:p>
        </w:tc>
        <w:tc>
          <w:tcPr>
            <w:tcW w:w="4410" w:type="dxa"/>
            <w:vMerge w:val="restart"/>
            <w:shd w:val="clear" w:color="auto" w:fill="auto"/>
            <w:vAlign w:val="center"/>
          </w:tcPr>
          <w:p w14:paraId="374219AA" w14:textId="5F94D3CE" w:rsidR="000F08E2" w:rsidRPr="00E738EA" w:rsidRDefault="000F08E2" w:rsidP="000F08E2">
            <w:pPr>
              <w:jc w:val="both"/>
              <w:rPr>
                <w:sz w:val="32"/>
              </w:rPr>
            </w:pPr>
          </w:p>
        </w:tc>
      </w:tr>
      <w:tr w:rsidR="000F08E2" w:rsidRPr="007F2C8F" w14:paraId="672C362D" w14:textId="77777777" w:rsidTr="00872D76">
        <w:trPr>
          <w:trHeight w:val="1431"/>
        </w:trPr>
        <w:tc>
          <w:tcPr>
            <w:tcW w:w="648" w:type="dxa"/>
            <w:vMerge/>
            <w:shd w:val="clear" w:color="auto" w:fill="auto"/>
            <w:vAlign w:val="center"/>
          </w:tcPr>
          <w:p w14:paraId="7CF65BAF" w14:textId="77777777" w:rsidR="000F08E2" w:rsidRPr="004164E2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</w:rPr>
            </w:pPr>
          </w:p>
        </w:tc>
        <w:tc>
          <w:tcPr>
            <w:tcW w:w="3690" w:type="dxa"/>
            <w:vMerge/>
            <w:shd w:val="clear" w:color="auto" w:fill="auto"/>
            <w:vAlign w:val="center"/>
          </w:tcPr>
          <w:p w14:paraId="12284748" w14:textId="77777777" w:rsidR="000F08E2" w:rsidRPr="007F2C8F" w:rsidRDefault="000F08E2" w:rsidP="000F08E2">
            <w:pPr>
              <w:jc w:val="both"/>
            </w:pPr>
          </w:p>
        </w:tc>
        <w:tc>
          <w:tcPr>
            <w:tcW w:w="4410" w:type="dxa"/>
            <w:vMerge/>
            <w:shd w:val="clear" w:color="auto" w:fill="auto"/>
            <w:vAlign w:val="center"/>
          </w:tcPr>
          <w:p w14:paraId="2E434EA1" w14:textId="77777777" w:rsidR="000F08E2" w:rsidRDefault="000F08E2" w:rsidP="000F08E2">
            <w:pPr>
              <w:jc w:val="both"/>
            </w:pPr>
          </w:p>
        </w:tc>
      </w:tr>
      <w:tr w:rsidR="000F08E2" w:rsidRPr="007F2C8F" w14:paraId="3B0E137F" w14:textId="77777777" w:rsidTr="00872D76">
        <w:trPr>
          <w:trHeight w:val="601"/>
        </w:trPr>
        <w:tc>
          <w:tcPr>
            <w:tcW w:w="648" w:type="dxa"/>
            <w:shd w:val="clear" w:color="auto" w:fill="auto"/>
            <w:vAlign w:val="center"/>
          </w:tcPr>
          <w:p w14:paraId="26274553" w14:textId="77777777" w:rsidR="000F08E2" w:rsidRPr="004164E2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B9B46FC" w14:textId="77777777" w:rsidR="000F08E2" w:rsidRPr="007F2C8F" w:rsidRDefault="000F08E2" w:rsidP="000F08E2">
            <w:pPr>
              <w:jc w:val="both"/>
            </w:pPr>
            <w:r w:rsidRPr="007F2C8F">
              <w:t>What was the rationale behind selecting the particular manufacturer of API?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EFF167A" w14:textId="4AC1F7A0" w:rsidR="000F08E2" w:rsidRPr="00E738EA" w:rsidRDefault="000F08E2" w:rsidP="00610F27">
            <w:pPr>
              <w:jc w:val="both"/>
              <w:rPr>
                <w:rFonts w:eastAsia="Calibri"/>
              </w:rPr>
            </w:pPr>
          </w:p>
        </w:tc>
      </w:tr>
      <w:tr w:rsidR="000F08E2" w:rsidRPr="007F2C8F" w14:paraId="173EE1D0" w14:textId="77777777" w:rsidTr="00872D76">
        <w:trPr>
          <w:trHeight w:val="10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260ECC6D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vMerge w:val="restart"/>
            <w:shd w:val="clear" w:color="auto" w:fill="auto"/>
            <w:vAlign w:val="center"/>
          </w:tcPr>
          <w:p w14:paraId="20C52A8C" w14:textId="77777777" w:rsidR="000F08E2" w:rsidRPr="007F2C8F" w:rsidRDefault="000F08E2" w:rsidP="000F08E2">
            <w:pPr>
              <w:jc w:val="both"/>
            </w:pPr>
            <w:r w:rsidRPr="007F2C8F">
              <w:t>Do you have documents confirming the import of reference standard and impurity standards?</w:t>
            </w:r>
          </w:p>
        </w:tc>
        <w:tc>
          <w:tcPr>
            <w:tcW w:w="4410" w:type="dxa"/>
            <w:vMerge w:val="restart"/>
            <w:shd w:val="clear" w:color="auto" w:fill="auto"/>
            <w:vAlign w:val="center"/>
          </w:tcPr>
          <w:p w14:paraId="46FDF222" w14:textId="67976EEF" w:rsidR="000F08E2" w:rsidRPr="007F2C8F" w:rsidRDefault="000F08E2" w:rsidP="000F08E2">
            <w:pPr>
              <w:jc w:val="both"/>
            </w:pPr>
          </w:p>
        </w:tc>
      </w:tr>
      <w:tr w:rsidR="000F08E2" w:rsidRPr="007F2C8F" w14:paraId="0CFCE261" w14:textId="77777777" w:rsidTr="00872D76">
        <w:trPr>
          <w:trHeight w:val="1080"/>
        </w:trPr>
        <w:tc>
          <w:tcPr>
            <w:tcW w:w="648" w:type="dxa"/>
            <w:vMerge/>
            <w:shd w:val="clear" w:color="auto" w:fill="auto"/>
            <w:vAlign w:val="center"/>
          </w:tcPr>
          <w:p w14:paraId="6269ABC5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vMerge/>
            <w:shd w:val="clear" w:color="auto" w:fill="auto"/>
            <w:vAlign w:val="center"/>
          </w:tcPr>
          <w:p w14:paraId="0AEFA226" w14:textId="77777777" w:rsidR="000F08E2" w:rsidRPr="007F2C8F" w:rsidRDefault="000F08E2" w:rsidP="000F08E2">
            <w:pPr>
              <w:jc w:val="both"/>
            </w:pPr>
          </w:p>
        </w:tc>
        <w:tc>
          <w:tcPr>
            <w:tcW w:w="4410" w:type="dxa"/>
            <w:vMerge/>
            <w:shd w:val="clear" w:color="auto" w:fill="auto"/>
            <w:vAlign w:val="center"/>
          </w:tcPr>
          <w:p w14:paraId="262C4FC4" w14:textId="77777777" w:rsidR="000F08E2" w:rsidRPr="007F2C8F" w:rsidRDefault="000F08E2" w:rsidP="000F08E2">
            <w:pPr>
              <w:jc w:val="both"/>
            </w:pPr>
          </w:p>
        </w:tc>
      </w:tr>
      <w:tr w:rsidR="000F08E2" w:rsidRPr="007F2C8F" w14:paraId="359CEA14" w14:textId="77777777" w:rsidTr="00872D76">
        <w:trPr>
          <w:trHeight w:val="743"/>
        </w:trPr>
        <w:tc>
          <w:tcPr>
            <w:tcW w:w="648" w:type="dxa"/>
            <w:shd w:val="clear" w:color="auto" w:fill="auto"/>
            <w:vAlign w:val="center"/>
          </w:tcPr>
          <w:p w14:paraId="5C856459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467A49E" w14:textId="77777777" w:rsidR="000F08E2" w:rsidRPr="007F2C8F" w:rsidRDefault="000F08E2" w:rsidP="000F08E2">
            <w:pPr>
              <w:jc w:val="both"/>
            </w:pPr>
            <w:r w:rsidRPr="007F2C8F">
              <w:t>Do you have certificate of Analysis of the API, reference standards and impurity standards?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72305A9" w14:textId="5A136B34" w:rsidR="000F08E2" w:rsidRPr="007F2C8F" w:rsidRDefault="000F08E2" w:rsidP="000F08E2">
            <w:pPr>
              <w:jc w:val="both"/>
            </w:pPr>
          </w:p>
        </w:tc>
      </w:tr>
      <w:tr w:rsidR="000F08E2" w:rsidRPr="007F2C8F" w14:paraId="1E47B36D" w14:textId="77777777" w:rsidTr="00872D76">
        <w:trPr>
          <w:trHeight w:val="1085"/>
        </w:trPr>
        <w:tc>
          <w:tcPr>
            <w:tcW w:w="648" w:type="dxa"/>
            <w:shd w:val="clear" w:color="auto" w:fill="auto"/>
            <w:vAlign w:val="center"/>
          </w:tcPr>
          <w:p w14:paraId="5FCCD841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0913165" w14:textId="77777777" w:rsidR="000F08E2" w:rsidRPr="00A46081" w:rsidRDefault="000F08E2" w:rsidP="000F08E2">
            <w:pPr>
              <w:jc w:val="both"/>
            </w:pPr>
            <w:r w:rsidRPr="007F2C8F">
              <w:t>Do you have GMP certificate of API manufacturer issued by regulatory authority of country of origin?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D20CC3A" w14:textId="48AA2D9F" w:rsidR="000F08E2" w:rsidRPr="007F2C8F" w:rsidRDefault="000F08E2" w:rsidP="000F08E2">
            <w:pPr>
              <w:jc w:val="both"/>
              <w:rPr>
                <w:bCs/>
                <w:color w:val="000000"/>
              </w:rPr>
            </w:pPr>
          </w:p>
        </w:tc>
      </w:tr>
      <w:tr w:rsidR="000F08E2" w:rsidRPr="007F2C8F" w14:paraId="6799EAD3" w14:textId="77777777" w:rsidTr="00872D76">
        <w:trPr>
          <w:trHeight w:val="350"/>
        </w:trPr>
        <w:tc>
          <w:tcPr>
            <w:tcW w:w="648" w:type="dxa"/>
            <w:shd w:val="clear" w:color="auto" w:fill="auto"/>
            <w:vAlign w:val="center"/>
          </w:tcPr>
          <w:p w14:paraId="3FBB14DF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71C724D" w14:textId="77777777" w:rsidR="000F08E2" w:rsidRPr="007F2C8F" w:rsidRDefault="000F08E2" w:rsidP="000F08E2">
            <w:pPr>
              <w:jc w:val="both"/>
            </w:pPr>
            <w:r w:rsidRPr="007F2C8F">
              <w:t>Do you use API manufacturer method of testing for testing API?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959ABCB" w14:textId="3731813F" w:rsidR="000F08E2" w:rsidRPr="003E3C8B" w:rsidRDefault="000F08E2" w:rsidP="00F07F94">
            <w:pPr>
              <w:jc w:val="both"/>
              <w:rPr>
                <w:bCs/>
                <w:color w:val="000000"/>
              </w:rPr>
            </w:pPr>
          </w:p>
          <w:p w14:paraId="302070F3" w14:textId="77777777" w:rsidR="000F08E2" w:rsidRPr="007F2C8F" w:rsidRDefault="000F08E2" w:rsidP="000F08E2">
            <w:pPr>
              <w:jc w:val="both"/>
              <w:rPr>
                <w:bCs/>
                <w:color w:val="000000"/>
                <w:highlight w:val="yellow"/>
              </w:rPr>
            </w:pPr>
          </w:p>
        </w:tc>
      </w:tr>
      <w:tr w:rsidR="000F08E2" w:rsidRPr="007F2C8F" w14:paraId="53145B6F" w14:textId="77777777" w:rsidTr="00872D76">
        <w:trPr>
          <w:trHeight w:val="617"/>
        </w:trPr>
        <w:tc>
          <w:tcPr>
            <w:tcW w:w="648" w:type="dxa"/>
            <w:shd w:val="clear" w:color="auto" w:fill="auto"/>
            <w:vAlign w:val="center"/>
          </w:tcPr>
          <w:p w14:paraId="16D2849C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53613FD" w14:textId="77777777" w:rsidR="000F08E2" w:rsidRPr="007F2C8F" w:rsidRDefault="000F08E2" w:rsidP="000F08E2">
            <w:pPr>
              <w:jc w:val="both"/>
            </w:pPr>
            <w:r w:rsidRPr="007F2C8F">
              <w:t>Do you have stability studies reports on API?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6A9970B" w14:textId="4B404B0D" w:rsidR="000F08E2" w:rsidRPr="007F2C8F" w:rsidRDefault="000F08E2" w:rsidP="000F08E2">
            <w:pPr>
              <w:jc w:val="both"/>
              <w:rPr>
                <w:bCs/>
              </w:rPr>
            </w:pPr>
          </w:p>
        </w:tc>
      </w:tr>
      <w:tr w:rsidR="000F08E2" w:rsidRPr="007F2C8F" w14:paraId="2F454C5D" w14:textId="77777777" w:rsidTr="00872D76">
        <w:trPr>
          <w:trHeight w:val="905"/>
        </w:trPr>
        <w:tc>
          <w:tcPr>
            <w:tcW w:w="648" w:type="dxa"/>
            <w:shd w:val="clear" w:color="auto" w:fill="auto"/>
            <w:vAlign w:val="center"/>
          </w:tcPr>
          <w:p w14:paraId="4F049461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DBD2C05" w14:textId="77777777" w:rsidR="000F08E2" w:rsidRPr="007F2C8F" w:rsidRDefault="000F08E2" w:rsidP="000F08E2">
            <w:pPr>
              <w:jc w:val="both"/>
            </w:pPr>
            <w:r w:rsidRPr="007F2C8F">
              <w:t>If yes, whether the stability testing has been performed as per SIM method and degradation products have been quantified?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D4EB367" w14:textId="42D7CBAB" w:rsidR="000F08E2" w:rsidRPr="007F2C8F" w:rsidRDefault="000F08E2" w:rsidP="000F08E2">
            <w:pPr>
              <w:jc w:val="both"/>
            </w:pPr>
          </w:p>
        </w:tc>
      </w:tr>
      <w:tr w:rsidR="000F08E2" w:rsidRPr="007F2C8F" w14:paraId="1BC9A365" w14:textId="77777777" w:rsidTr="00872D76">
        <w:trPr>
          <w:trHeight w:val="617"/>
        </w:trPr>
        <w:tc>
          <w:tcPr>
            <w:tcW w:w="648" w:type="dxa"/>
            <w:shd w:val="clear" w:color="auto" w:fill="auto"/>
            <w:vAlign w:val="center"/>
          </w:tcPr>
          <w:p w14:paraId="108F4C60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471C861" w14:textId="77777777" w:rsidR="000F08E2" w:rsidRPr="007F2C8F" w:rsidRDefault="000F08E2" w:rsidP="000F08E2">
            <w:pPr>
              <w:jc w:val="both"/>
            </w:pPr>
            <w:r w:rsidRPr="007F2C8F">
              <w:t>Do you have method for quantifying the impurities in the API?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C211258" w14:textId="1F3B396B" w:rsidR="000F08E2" w:rsidRPr="007F2C8F" w:rsidRDefault="000F08E2" w:rsidP="000F08E2">
            <w:pPr>
              <w:jc w:val="both"/>
              <w:rPr>
                <w:bCs/>
                <w:color w:val="000000"/>
              </w:rPr>
            </w:pPr>
          </w:p>
        </w:tc>
      </w:tr>
      <w:tr w:rsidR="000F08E2" w:rsidRPr="007F2C8F" w14:paraId="19B990A7" w14:textId="77777777" w:rsidTr="00872D76">
        <w:trPr>
          <w:trHeight w:val="918"/>
        </w:trPr>
        <w:tc>
          <w:tcPr>
            <w:tcW w:w="648" w:type="dxa"/>
            <w:shd w:val="clear" w:color="auto" w:fill="auto"/>
            <w:vAlign w:val="center"/>
          </w:tcPr>
          <w:p w14:paraId="218E230C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4E35687" w14:textId="77777777" w:rsidR="000F08E2" w:rsidRPr="009A604B" w:rsidRDefault="000F08E2" w:rsidP="000F08E2">
            <w:pPr>
              <w:jc w:val="both"/>
            </w:pPr>
            <w:r w:rsidRPr="009A604B">
              <w:t>Do you have some remaining quantities of the API, its reference standard and impurities standards?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07B6AB7" w14:textId="4C5821DA" w:rsidR="000F08E2" w:rsidRPr="009A604B" w:rsidRDefault="000F08E2" w:rsidP="000F08E2">
            <w:pPr>
              <w:jc w:val="both"/>
            </w:pPr>
          </w:p>
        </w:tc>
      </w:tr>
      <w:tr w:rsidR="000F08E2" w:rsidRPr="007F2C8F" w14:paraId="2642B2A2" w14:textId="77777777" w:rsidTr="00872D76">
        <w:trPr>
          <w:trHeight w:val="617"/>
        </w:trPr>
        <w:tc>
          <w:tcPr>
            <w:tcW w:w="648" w:type="dxa"/>
            <w:shd w:val="clear" w:color="auto" w:fill="auto"/>
            <w:vAlign w:val="center"/>
          </w:tcPr>
          <w:p w14:paraId="7EEF038C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26815FF" w14:textId="77777777" w:rsidR="000F08E2" w:rsidRPr="007F2C8F" w:rsidRDefault="000F08E2" w:rsidP="000F08E2">
            <w:pPr>
              <w:jc w:val="both"/>
            </w:pPr>
            <w:r w:rsidRPr="007F2C8F">
              <w:t>Have you used pharmaceutical grade excipients?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E20AABB" w14:textId="09E26E72" w:rsidR="000F08E2" w:rsidRPr="007F2C8F" w:rsidRDefault="000F08E2" w:rsidP="00610F27">
            <w:pPr>
              <w:jc w:val="both"/>
            </w:pPr>
          </w:p>
        </w:tc>
      </w:tr>
      <w:tr w:rsidR="000F08E2" w:rsidRPr="007F2C8F" w14:paraId="2AEE555F" w14:textId="77777777" w:rsidTr="00872D76">
        <w:trPr>
          <w:trHeight w:val="617"/>
        </w:trPr>
        <w:tc>
          <w:tcPr>
            <w:tcW w:w="648" w:type="dxa"/>
            <w:shd w:val="clear" w:color="auto" w:fill="auto"/>
            <w:vAlign w:val="center"/>
          </w:tcPr>
          <w:p w14:paraId="67CBBD80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E31D0BD" w14:textId="77777777" w:rsidR="000F08E2" w:rsidRPr="007F2C8F" w:rsidRDefault="000F08E2" w:rsidP="000F08E2">
            <w:pPr>
              <w:jc w:val="both"/>
            </w:pPr>
            <w:r w:rsidRPr="007F2C8F">
              <w:t>Do you have documents confirming the import of the used excipients?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8219217" w14:textId="0F88AD89" w:rsidR="000F08E2" w:rsidRPr="007F2C8F" w:rsidRDefault="000F08E2" w:rsidP="000F08E2">
            <w:pPr>
              <w:jc w:val="both"/>
            </w:pPr>
          </w:p>
        </w:tc>
      </w:tr>
      <w:tr w:rsidR="000F08E2" w:rsidRPr="007F2C8F" w14:paraId="5937D16E" w14:textId="77777777" w:rsidTr="00872D76">
        <w:trPr>
          <w:trHeight w:val="1520"/>
        </w:trPr>
        <w:tc>
          <w:tcPr>
            <w:tcW w:w="648" w:type="dxa"/>
            <w:shd w:val="clear" w:color="auto" w:fill="auto"/>
            <w:vAlign w:val="center"/>
          </w:tcPr>
          <w:p w14:paraId="144DEF43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CE09756" w14:textId="77777777" w:rsidR="000F08E2" w:rsidRPr="007F2C8F" w:rsidRDefault="000F08E2" w:rsidP="000F08E2">
            <w:pPr>
              <w:jc w:val="both"/>
            </w:pPr>
            <w:r w:rsidRPr="008E157F">
              <w:t>Do you have test reports and</w:t>
            </w:r>
            <w:r>
              <w:t xml:space="preserve"> other records on the excipient</w:t>
            </w:r>
            <w:r w:rsidRPr="008E157F">
              <w:t xml:space="preserve"> used?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EE59952" w14:textId="51C570DA" w:rsidR="000F08E2" w:rsidRPr="007F2C8F" w:rsidRDefault="000F08E2" w:rsidP="00872D76">
            <w:pPr>
              <w:jc w:val="both"/>
            </w:pPr>
          </w:p>
        </w:tc>
      </w:tr>
      <w:tr w:rsidR="000F08E2" w:rsidRPr="007F2C8F" w14:paraId="70B14847" w14:textId="77777777" w:rsidTr="00872D76">
        <w:trPr>
          <w:trHeight w:val="890"/>
        </w:trPr>
        <w:tc>
          <w:tcPr>
            <w:tcW w:w="648" w:type="dxa"/>
            <w:shd w:val="clear" w:color="auto" w:fill="auto"/>
            <w:vAlign w:val="center"/>
          </w:tcPr>
          <w:p w14:paraId="4D6A3F5A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00D4A19" w14:textId="77777777" w:rsidR="000F08E2" w:rsidRPr="007F2C8F" w:rsidRDefault="000F08E2" w:rsidP="000F08E2">
            <w:pPr>
              <w:jc w:val="both"/>
            </w:pPr>
            <w:r w:rsidRPr="007F2C8F">
              <w:t>Do you have written and authorized protocols for the development of applied product?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8E051DD" w14:textId="0E6E06C8" w:rsidR="000F08E2" w:rsidRPr="007F2C8F" w:rsidRDefault="000F08E2" w:rsidP="000F08E2">
            <w:pPr>
              <w:jc w:val="both"/>
            </w:pPr>
          </w:p>
        </w:tc>
      </w:tr>
      <w:tr w:rsidR="000F08E2" w:rsidRPr="007F2C8F" w14:paraId="77032B05" w14:textId="77777777" w:rsidTr="00872D76">
        <w:trPr>
          <w:trHeight w:val="215"/>
        </w:trPr>
        <w:tc>
          <w:tcPr>
            <w:tcW w:w="648" w:type="dxa"/>
            <w:shd w:val="clear" w:color="auto" w:fill="auto"/>
            <w:vAlign w:val="center"/>
          </w:tcPr>
          <w:p w14:paraId="5C2EADBE" w14:textId="77777777" w:rsidR="000F08E2" w:rsidRPr="00203E91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5CC33A9" w14:textId="77777777" w:rsidR="000F08E2" w:rsidRPr="00203E91" w:rsidRDefault="000F08E2" w:rsidP="000F08E2">
            <w:pPr>
              <w:jc w:val="both"/>
            </w:pPr>
            <w:r w:rsidRPr="00203E91">
              <w:t>Have you performed Drug-excipients compatibility studies?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5E68183" w14:textId="5EE399C4" w:rsidR="000F08E2" w:rsidRPr="00A3075A" w:rsidRDefault="000F08E2" w:rsidP="000F08E2">
            <w:pPr>
              <w:jc w:val="both"/>
              <w:rPr>
                <w:highlight w:val="yellow"/>
              </w:rPr>
            </w:pPr>
          </w:p>
        </w:tc>
      </w:tr>
      <w:tr w:rsidR="000F08E2" w:rsidRPr="007F2C8F" w14:paraId="06A5F0E5" w14:textId="77777777" w:rsidTr="00872D76">
        <w:trPr>
          <w:trHeight w:val="215"/>
        </w:trPr>
        <w:tc>
          <w:tcPr>
            <w:tcW w:w="648" w:type="dxa"/>
            <w:shd w:val="clear" w:color="auto" w:fill="auto"/>
            <w:vAlign w:val="center"/>
          </w:tcPr>
          <w:p w14:paraId="4F965401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5218780" w14:textId="77777777" w:rsidR="000F08E2" w:rsidRPr="007F2C8F" w:rsidRDefault="000F08E2" w:rsidP="000F08E2">
            <w:pPr>
              <w:jc w:val="both"/>
            </w:pPr>
            <w:r w:rsidRPr="007F2C8F">
              <w:t>Have you performed comparative dissolution studies?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2580AE0" w14:textId="391F4E93" w:rsidR="000F08E2" w:rsidRPr="007F2C8F" w:rsidRDefault="000F08E2" w:rsidP="000F08E2">
            <w:pPr>
              <w:jc w:val="both"/>
            </w:pPr>
          </w:p>
        </w:tc>
      </w:tr>
      <w:tr w:rsidR="000F08E2" w:rsidRPr="007F2C8F" w14:paraId="340FCBD0" w14:textId="77777777" w:rsidTr="00872D76">
        <w:trPr>
          <w:trHeight w:val="629"/>
        </w:trPr>
        <w:tc>
          <w:tcPr>
            <w:tcW w:w="648" w:type="dxa"/>
            <w:shd w:val="clear" w:color="auto" w:fill="auto"/>
            <w:vAlign w:val="center"/>
          </w:tcPr>
          <w:p w14:paraId="2717398B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1074461" w14:textId="77777777" w:rsidR="000F08E2" w:rsidRPr="007F2C8F" w:rsidRDefault="000F08E2" w:rsidP="000F08E2">
            <w:pPr>
              <w:jc w:val="both"/>
            </w:pPr>
            <w:r w:rsidRPr="007F2C8F">
              <w:t>Do you have product development (R&amp;D) section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ED7255A" w14:textId="7C1E0576" w:rsidR="000F08E2" w:rsidRPr="007F2C8F" w:rsidRDefault="000F08E2" w:rsidP="000F08E2">
            <w:pPr>
              <w:jc w:val="both"/>
            </w:pPr>
          </w:p>
          <w:p w14:paraId="2EC0C344" w14:textId="77777777" w:rsidR="000F08E2" w:rsidRPr="007F2C8F" w:rsidRDefault="000F08E2" w:rsidP="000F08E2">
            <w:pPr>
              <w:jc w:val="both"/>
            </w:pPr>
          </w:p>
        </w:tc>
      </w:tr>
      <w:tr w:rsidR="000F08E2" w:rsidRPr="007F2C8F" w14:paraId="01B6652D" w14:textId="77777777" w:rsidTr="00872D76">
        <w:trPr>
          <w:trHeight w:val="977"/>
        </w:trPr>
        <w:tc>
          <w:tcPr>
            <w:tcW w:w="648" w:type="dxa"/>
            <w:shd w:val="clear" w:color="auto" w:fill="auto"/>
            <w:vAlign w:val="center"/>
          </w:tcPr>
          <w:p w14:paraId="5D0AC8AC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1C14DB9" w14:textId="77777777" w:rsidR="000F08E2" w:rsidRPr="008E157F" w:rsidRDefault="000F08E2" w:rsidP="000F08E2">
            <w:pPr>
              <w:jc w:val="both"/>
            </w:pPr>
            <w:r w:rsidRPr="008E157F">
              <w:t>Do you have necessary equipments available in product development section for development of applied product?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FCF6083" w14:textId="0C6CCB27" w:rsidR="000F08E2" w:rsidRPr="008E157F" w:rsidRDefault="000F08E2" w:rsidP="000F08E2">
            <w:pPr>
              <w:jc w:val="both"/>
            </w:pPr>
          </w:p>
        </w:tc>
      </w:tr>
      <w:tr w:rsidR="000F08E2" w:rsidRPr="007F2C8F" w14:paraId="2F623A05" w14:textId="77777777" w:rsidTr="00872D76">
        <w:trPr>
          <w:trHeight w:val="638"/>
        </w:trPr>
        <w:tc>
          <w:tcPr>
            <w:tcW w:w="648" w:type="dxa"/>
            <w:shd w:val="clear" w:color="auto" w:fill="auto"/>
            <w:vAlign w:val="center"/>
          </w:tcPr>
          <w:p w14:paraId="4D5422D3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FC8CA54" w14:textId="77777777" w:rsidR="000F08E2" w:rsidRPr="007F2C8F" w:rsidRDefault="000F08E2" w:rsidP="000F08E2">
            <w:pPr>
              <w:jc w:val="both"/>
            </w:pPr>
            <w:r w:rsidRPr="007F2C8F">
              <w:t>Are the equipments in product development section qualified?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506C28B" w14:textId="65A7892F" w:rsidR="000F08E2" w:rsidRPr="007F2C8F" w:rsidRDefault="000F08E2" w:rsidP="000F08E2">
            <w:pPr>
              <w:jc w:val="both"/>
            </w:pPr>
          </w:p>
        </w:tc>
      </w:tr>
      <w:tr w:rsidR="000F08E2" w:rsidRPr="007F2C8F" w14:paraId="2FB861FE" w14:textId="77777777" w:rsidTr="00872D76">
        <w:trPr>
          <w:trHeight w:val="350"/>
        </w:trPr>
        <w:tc>
          <w:tcPr>
            <w:tcW w:w="648" w:type="dxa"/>
            <w:shd w:val="clear" w:color="auto" w:fill="auto"/>
            <w:vAlign w:val="center"/>
          </w:tcPr>
          <w:p w14:paraId="66589E64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0C15497" w14:textId="77777777" w:rsidR="000F08E2" w:rsidRPr="007F2C8F" w:rsidRDefault="000F08E2" w:rsidP="000F08E2">
            <w:pPr>
              <w:jc w:val="both"/>
            </w:pPr>
            <w:r w:rsidRPr="007F2C8F">
              <w:t>Do you have proper maintenance / calibration / re-qualification program for the equipment used in PD section?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3D72522" w14:textId="34A77119" w:rsidR="000F08E2" w:rsidRPr="007F2C8F" w:rsidRDefault="000F08E2" w:rsidP="000F08E2">
            <w:pPr>
              <w:jc w:val="both"/>
              <w:rPr>
                <w:bCs/>
                <w:color w:val="000000"/>
                <w:highlight w:val="yellow"/>
              </w:rPr>
            </w:pPr>
          </w:p>
        </w:tc>
      </w:tr>
      <w:tr w:rsidR="000F08E2" w:rsidRPr="007F2C8F" w14:paraId="72588ACC" w14:textId="77777777" w:rsidTr="00872D76">
        <w:trPr>
          <w:trHeight w:val="1088"/>
        </w:trPr>
        <w:tc>
          <w:tcPr>
            <w:tcW w:w="648" w:type="dxa"/>
            <w:shd w:val="clear" w:color="auto" w:fill="auto"/>
            <w:vAlign w:val="center"/>
          </w:tcPr>
          <w:p w14:paraId="4F94228B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0FDFD1A" w14:textId="77777777" w:rsidR="000F08E2" w:rsidRPr="007F2C8F" w:rsidRDefault="000F08E2" w:rsidP="000F08E2">
            <w:pPr>
              <w:jc w:val="both"/>
            </w:pPr>
            <w:r w:rsidRPr="007F2C8F">
              <w:t>Do you have qualified staff in product development section with proper knowledge and training in product development?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AE37051" w14:textId="4313FB63" w:rsidR="000F08E2" w:rsidRPr="007F2C8F" w:rsidRDefault="000F08E2" w:rsidP="000F08E2">
            <w:pPr>
              <w:jc w:val="both"/>
            </w:pPr>
          </w:p>
        </w:tc>
      </w:tr>
      <w:tr w:rsidR="000F08E2" w:rsidRPr="007F2C8F" w14:paraId="5B526D8B" w14:textId="77777777" w:rsidTr="00872D76">
        <w:trPr>
          <w:trHeight w:val="960"/>
        </w:trPr>
        <w:tc>
          <w:tcPr>
            <w:tcW w:w="648" w:type="dxa"/>
            <w:shd w:val="clear" w:color="auto" w:fill="auto"/>
            <w:vAlign w:val="center"/>
          </w:tcPr>
          <w:p w14:paraId="49D1A25E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A4EC1C0" w14:textId="77777777" w:rsidR="000F08E2" w:rsidRPr="007F2C8F" w:rsidRDefault="000F08E2" w:rsidP="000F08E2">
            <w:pPr>
              <w:jc w:val="both"/>
            </w:pPr>
            <w:r w:rsidRPr="007F2C8F">
              <w:t>Have you manufactured three stability batches for the stability studies of applied product as required?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A6B8ED0" w14:textId="761D7120" w:rsidR="000F08E2" w:rsidRPr="007F2C8F" w:rsidRDefault="000F08E2" w:rsidP="000F08E2">
            <w:pPr>
              <w:jc w:val="both"/>
            </w:pPr>
          </w:p>
        </w:tc>
      </w:tr>
      <w:tr w:rsidR="000F08E2" w:rsidRPr="007F2C8F" w14:paraId="5B28C0F6" w14:textId="77777777" w:rsidTr="00872D76">
        <w:trPr>
          <w:trHeight w:val="350"/>
        </w:trPr>
        <w:tc>
          <w:tcPr>
            <w:tcW w:w="648" w:type="dxa"/>
            <w:shd w:val="clear" w:color="auto" w:fill="auto"/>
            <w:vAlign w:val="center"/>
          </w:tcPr>
          <w:p w14:paraId="04415F3E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AEF76A8" w14:textId="77777777" w:rsidR="000F08E2" w:rsidRPr="007F2C8F" w:rsidRDefault="000F08E2" w:rsidP="000F08E2">
            <w:pPr>
              <w:jc w:val="both"/>
            </w:pPr>
            <w:r w:rsidRPr="007F2C8F">
              <w:t>Do you have any criteria for fixing the batch size of stability batches?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FA80085" w14:textId="34EDF65D" w:rsidR="000F08E2" w:rsidRPr="007F2C8F" w:rsidRDefault="000F08E2" w:rsidP="000F08E2">
            <w:pPr>
              <w:jc w:val="both"/>
            </w:pPr>
          </w:p>
        </w:tc>
      </w:tr>
      <w:tr w:rsidR="000F08E2" w:rsidRPr="007F2C8F" w14:paraId="51D70BEE" w14:textId="77777777" w:rsidTr="00872D76">
        <w:trPr>
          <w:trHeight w:val="646"/>
        </w:trPr>
        <w:tc>
          <w:tcPr>
            <w:tcW w:w="648" w:type="dxa"/>
            <w:shd w:val="clear" w:color="auto" w:fill="auto"/>
            <w:vAlign w:val="center"/>
          </w:tcPr>
          <w:p w14:paraId="457F849E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80F86C7" w14:textId="77777777" w:rsidR="000F08E2" w:rsidRPr="007F2C8F" w:rsidRDefault="000F08E2" w:rsidP="000F08E2">
            <w:pPr>
              <w:jc w:val="both"/>
            </w:pPr>
            <w:r w:rsidRPr="007F2C8F">
              <w:t>Do you have complete record of production of stability batches?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6B250EB" w14:textId="13AC0D66" w:rsidR="000F08E2" w:rsidRPr="007F2C8F" w:rsidRDefault="000F08E2" w:rsidP="000F08E2">
            <w:pPr>
              <w:jc w:val="both"/>
              <w:rPr>
                <w:bCs/>
                <w:color w:val="000000"/>
              </w:rPr>
            </w:pPr>
          </w:p>
        </w:tc>
      </w:tr>
      <w:tr w:rsidR="000F08E2" w:rsidRPr="007F2C8F" w14:paraId="76A438FC" w14:textId="77777777" w:rsidTr="00872D76">
        <w:trPr>
          <w:trHeight w:val="629"/>
        </w:trPr>
        <w:tc>
          <w:tcPr>
            <w:tcW w:w="648" w:type="dxa"/>
            <w:shd w:val="clear" w:color="auto" w:fill="auto"/>
            <w:vAlign w:val="center"/>
          </w:tcPr>
          <w:p w14:paraId="41F18B05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A6F0552" w14:textId="77777777" w:rsidR="000F08E2" w:rsidRPr="007F2C8F" w:rsidRDefault="000F08E2" w:rsidP="000F08E2">
            <w:pPr>
              <w:jc w:val="both"/>
            </w:pPr>
            <w:r w:rsidRPr="007F2C8F">
              <w:t>Do you have protocols for stability testing of stability batches?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02C1812" w14:textId="0698E83F" w:rsidR="000F08E2" w:rsidRPr="007F2C8F" w:rsidRDefault="000F08E2" w:rsidP="000F08E2">
            <w:pPr>
              <w:jc w:val="both"/>
            </w:pPr>
          </w:p>
        </w:tc>
      </w:tr>
      <w:tr w:rsidR="000F08E2" w:rsidRPr="007F2C8F" w14:paraId="55A01C95" w14:textId="77777777" w:rsidTr="00872D76">
        <w:trPr>
          <w:trHeight w:val="350"/>
        </w:trPr>
        <w:tc>
          <w:tcPr>
            <w:tcW w:w="648" w:type="dxa"/>
            <w:shd w:val="clear" w:color="auto" w:fill="auto"/>
            <w:vAlign w:val="center"/>
          </w:tcPr>
          <w:p w14:paraId="152B2292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2D9FACE" w14:textId="77777777" w:rsidR="000F08E2" w:rsidRPr="007F2C8F" w:rsidRDefault="000F08E2" w:rsidP="000F08E2">
            <w:pPr>
              <w:jc w:val="both"/>
            </w:pPr>
            <w:r w:rsidRPr="007F2C8F">
              <w:t>Do you have developed and validated the method for testing of stability batches?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F777A6A" w14:textId="64235E67" w:rsidR="000F08E2" w:rsidRPr="007F2C8F" w:rsidRDefault="000F08E2" w:rsidP="000F08E2">
            <w:pPr>
              <w:jc w:val="both"/>
              <w:rPr>
                <w:bCs/>
                <w:color w:val="000000"/>
              </w:rPr>
            </w:pPr>
          </w:p>
        </w:tc>
      </w:tr>
      <w:tr w:rsidR="000F08E2" w:rsidRPr="007F2C8F" w14:paraId="2C11FCAC" w14:textId="77777777" w:rsidTr="00872D76">
        <w:trPr>
          <w:trHeight w:val="1097"/>
        </w:trPr>
        <w:tc>
          <w:tcPr>
            <w:tcW w:w="648" w:type="dxa"/>
            <w:shd w:val="clear" w:color="auto" w:fill="auto"/>
            <w:vAlign w:val="center"/>
          </w:tcPr>
          <w:p w14:paraId="7A756581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04C3FCDA" w14:textId="77777777" w:rsidR="000F08E2" w:rsidRPr="007F2C8F" w:rsidRDefault="000F08E2" w:rsidP="000F08E2">
            <w:pPr>
              <w:jc w:val="both"/>
            </w:pPr>
            <w:r w:rsidRPr="007F2C8F">
              <w:t>Do you have method transfer studies in case when the method of testing being used by your firm is given by any other lab?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DC7FBC1" w14:textId="6277BA58" w:rsidR="000F08E2" w:rsidRPr="007F2C8F" w:rsidRDefault="000F08E2" w:rsidP="000F08E2">
            <w:pPr>
              <w:jc w:val="both"/>
            </w:pPr>
          </w:p>
        </w:tc>
      </w:tr>
      <w:tr w:rsidR="000F08E2" w:rsidRPr="007F2C8F" w14:paraId="7E5ABD4F" w14:textId="77777777" w:rsidTr="00872D76">
        <w:trPr>
          <w:trHeight w:val="1291"/>
        </w:trPr>
        <w:tc>
          <w:tcPr>
            <w:tcW w:w="648" w:type="dxa"/>
            <w:shd w:val="clear" w:color="auto" w:fill="auto"/>
            <w:vAlign w:val="center"/>
          </w:tcPr>
          <w:p w14:paraId="49171924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62C5EEF" w14:textId="77777777" w:rsidR="000F08E2" w:rsidRPr="007F2C8F" w:rsidRDefault="000F08E2" w:rsidP="000F08E2">
            <w:pPr>
              <w:jc w:val="both"/>
            </w:pPr>
            <w:r w:rsidRPr="007F2C8F">
              <w:t>Do you have documents confirming the qualification of equipments / instruments being used in the test and analysis of API and the finished drug?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F42BD08" w14:textId="0C8FC871" w:rsidR="000F08E2" w:rsidRPr="007F2C8F" w:rsidRDefault="000F08E2" w:rsidP="000F08E2">
            <w:pPr>
              <w:jc w:val="both"/>
              <w:rPr>
                <w:bCs/>
              </w:rPr>
            </w:pPr>
          </w:p>
        </w:tc>
      </w:tr>
      <w:tr w:rsidR="000F08E2" w:rsidRPr="007F2C8F" w14:paraId="52A0CAA9" w14:textId="77777777" w:rsidTr="00872D76">
        <w:trPr>
          <w:trHeight w:val="377"/>
        </w:trPr>
        <w:tc>
          <w:tcPr>
            <w:tcW w:w="648" w:type="dxa"/>
            <w:shd w:val="clear" w:color="auto" w:fill="auto"/>
            <w:vAlign w:val="center"/>
          </w:tcPr>
          <w:p w14:paraId="7A1D84FE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98409DF" w14:textId="77777777" w:rsidR="000F08E2" w:rsidRPr="007F2C8F" w:rsidRDefault="000F08E2" w:rsidP="000F08E2">
            <w:pPr>
              <w:jc w:val="both"/>
            </w:pPr>
            <w:r w:rsidRPr="007F2C8F">
              <w:t>Is your method of analysis stability indicating?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97B84C2" w14:textId="5E8AC20B" w:rsidR="000F08E2" w:rsidRPr="007F2C8F" w:rsidRDefault="000F08E2" w:rsidP="000F08E2">
            <w:pPr>
              <w:jc w:val="both"/>
            </w:pPr>
          </w:p>
        </w:tc>
      </w:tr>
      <w:tr w:rsidR="000F08E2" w:rsidRPr="007F2C8F" w14:paraId="05B93D6A" w14:textId="77777777" w:rsidTr="00872D76">
        <w:trPr>
          <w:trHeight w:val="287"/>
        </w:trPr>
        <w:tc>
          <w:tcPr>
            <w:tcW w:w="648" w:type="dxa"/>
            <w:shd w:val="clear" w:color="auto" w:fill="auto"/>
            <w:vAlign w:val="center"/>
          </w:tcPr>
          <w:p w14:paraId="7D8B9A78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FB1EF11" w14:textId="77777777" w:rsidR="000F08E2" w:rsidRPr="008E157F" w:rsidRDefault="000F08E2" w:rsidP="000F08E2">
            <w:pPr>
              <w:jc w:val="both"/>
            </w:pPr>
            <w:r w:rsidRPr="008E157F">
              <w:t>Is your HPLC software is 21CFR compliant?</w:t>
            </w:r>
          </w:p>
          <w:p w14:paraId="182D5A96" w14:textId="77777777" w:rsidR="000F08E2" w:rsidRPr="008E157F" w:rsidRDefault="000F08E2" w:rsidP="000F08E2">
            <w:pPr>
              <w:jc w:val="both"/>
            </w:pPr>
            <w:r w:rsidRPr="008E157F">
              <w:t>(Details of Model, software, description/version (i.e. software validation report for 21 CFR Part 11 compliance including audit trail, password protection, date &amp; time lock and user authorizations shall also be reported.)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EF8E644" w14:textId="3B9F67B3" w:rsidR="000F08E2" w:rsidRPr="007F2C8F" w:rsidRDefault="000F08E2" w:rsidP="000F08E2">
            <w:pPr>
              <w:jc w:val="both"/>
            </w:pPr>
          </w:p>
          <w:p w14:paraId="4DA673E7" w14:textId="77777777" w:rsidR="000F08E2" w:rsidRPr="007F2C8F" w:rsidRDefault="000F08E2" w:rsidP="000F08E2">
            <w:pPr>
              <w:jc w:val="both"/>
            </w:pPr>
          </w:p>
        </w:tc>
      </w:tr>
      <w:tr w:rsidR="000F08E2" w:rsidRPr="007F2C8F" w14:paraId="46C17497" w14:textId="77777777" w:rsidTr="00872D76">
        <w:trPr>
          <w:trHeight w:val="530"/>
        </w:trPr>
        <w:tc>
          <w:tcPr>
            <w:tcW w:w="648" w:type="dxa"/>
            <w:shd w:val="clear" w:color="auto" w:fill="auto"/>
            <w:vAlign w:val="center"/>
          </w:tcPr>
          <w:p w14:paraId="2E75AC7A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3669B29" w14:textId="77777777" w:rsidR="000F08E2" w:rsidRPr="007F2C8F" w:rsidRDefault="000F08E2" w:rsidP="000F08E2">
            <w:pPr>
              <w:jc w:val="both"/>
            </w:pPr>
            <w:r w:rsidRPr="007F2C8F">
              <w:t>Can you show Audit Trail reports on stability studies testing?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25B61BD" w14:textId="7E39894A" w:rsidR="000F08E2" w:rsidRPr="007F2C8F" w:rsidRDefault="000F08E2" w:rsidP="000F08E2">
            <w:pPr>
              <w:jc w:val="both"/>
            </w:pPr>
          </w:p>
        </w:tc>
      </w:tr>
      <w:tr w:rsidR="000F08E2" w:rsidRPr="007F2C8F" w14:paraId="7AAA72CE" w14:textId="77777777" w:rsidTr="00872D76">
        <w:trPr>
          <w:trHeight w:val="773"/>
        </w:trPr>
        <w:tc>
          <w:tcPr>
            <w:tcW w:w="648" w:type="dxa"/>
            <w:shd w:val="clear" w:color="auto" w:fill="auto"/>
            <w:vAlign w:val="center"/>
          </w:tcPr>
          <w:p w14:paraId="06A29209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5C91A32" w14:textId="77777777" w:rsidR="000F08E2" w:rsidRPr="007F2C8F" w:rsidRDefault="000F08E2" w:rsidP="000F08E2">
            <w:pPr>
              <w:jc w:val="both"/>
            </w:pPr>
            <w:r w:rsidRPr="007F2C8F">
              <w:t>Do you have some remaining quantities of degradation products and stability batches?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EFEA91C" w14:textId="48CA5EFA" w:rsidR="000F08E2" w:rsidRPr="007F2C8F" w:rsidRDefault="000F08E2" w:rsidP="000F08E2">
            <w:pPr>
              <w:jc w:val="both"/>
            </w:pPr>
          </w:p>
        </w:tc>
      </w:tr>
      <w:tr w:rsidR="000F08E2" w:rsidRPr="007F2C8F" w14:paraId="3E76ABA8" w14:textId="77777777" w:rsidTr="00872D76">
        <w:trPr>
          <w:trHeight w:val="575"/>
        </w:trPr>
        <w:tc>
          <w:tcPr>
            <w:tcW w:w="648" w:type="dxa"/>
            <w:shd w:val="clear" w:color="auto" w:fill="auto"/>
            <w:vAlign w:val="center"/>
          </w:tcPr>
          <w:p w14:paraId="78034EA8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1ED6CC2" w14:textId="77777777" w:rsidR="000F08E2" w:rsidRPr="007F2C8F" w:rsidRDefault="000F08E2" w:rsidP="000F08E2">
            <w:pPr>
              <w:jc w:val="both"/>
            </w:pPr>
            <w:r w:rsidRPr="007F2C8F">
              <w:t>Do you have stability batches kept on stability testing?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C720D57" w14:textId="5D7C4561" w:rsidR="000F08E2" w:rsidRPr="007F2C8F" w:rsidRDefault="000F08E2" w:rsidP="000F08E2">
            <w:pPr>
              <w:jc w:val="both"/>
            </w:pPr>
          </w:p>
        </w:tc>
      </w:tr>
      <w:tr w:rsidR="000F08E2" w:rsidRPr="007F2C8F" w14:paraId="177F4E15" w14:textId="77777777" w:rsidTr="00872D76">
        <w:trPr>
          <w:trHeight w:val="978"/>
        </w:trPr>
        <w:tc>
          <w:tcPr>
            <w:tcW w:w="648" w:type="dxa"/>
            <w:shd w:val="clear" w:color="auto" w:fill="auto"/>
            <w:vAlign w:val="center"/>
          </w:tcPr>
          <w:p w14:paraId="69A418FB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575F43ED" w14:textId="77777777" w:rsidR="000F08E2" w:rsidRPr="007F2C8F" w:rsidRDefault="000F08E2" w:rsidP="000F08E2">
            <w:pPr>
              <w:jc w:val="both"/>
            </w:pPr>
            <w:r w:rsidRPr="007F2C8F">
              <w:t>Do you have valid calibration status for the equipments used in production and analysis?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CBDC6C4" w14:textId="768A2C94" w:rsidR="000F08E2" w:rsidRPr="007F2C8F" w:rsidRDefault="000F08E2" w:rsidP="000F08E2">
            <w:pPr>
              <w:jc w:val="both"/>
              <w:rPr>
                <w:bCs/>
                <w:color w:val="000000"/>
              </w:rPr>
            </w:pPr>
          </w:p>
        </w:tc>
      </w:tr>
      <w:tr w:rsidR="000F08E2" w:rsidRPr="007F2C8F" w14:paraId="0EAB41DF" w14:textId="77777777" w:rsidTr="00872D76">
        <w:trPr>
          <w:trHeight w:val="978"/>
        </w:trPr>
        <w:tc>
          <w:tcPr>
            <w:tcW w:w="648" w:type="dxa"/>
            <w:shd w:val="clear" w:color="auto" w:fill="auto"/>
            <w:vAlign w:val="center"/>
          </w:tcPr>
          <w:p w14:paraId="09E33F4B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DFFD48B" w14:textId="77777777" w:rsidR="000F08E2" w:rsidRPr="007F2C8F" w:rsidRDefault="000F08E2" w:rsidP="000F08E2">
            <w:pPr>
              <w:jc w:val="both"/>
            </w:pPr>
            <w:r w:rsidRPr="007F2C8F">
              <w:t>Do proper and continuous monitoring and control are available for stability chamber?</w:t>
            </w:r>
          </w:p>
          <w:p w14:paraId="0A89D076" w14:textId="77777777" w:rsidR="000F08E2" w:rsidRPr="007F2C8F" w:rsidRDefault="000F08E2" w:rsidP="000F08E2">
            <w:pPr>
              <w:jc w:val="both"/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33F30FA0" w14:textId="77777777" w:rsidR="000F08E2" w:rsidRPr="007F2C8F" w:rsidRDefault="000F08E2" w:rsidP="00610F27">
            <w:pPr>
              <w:jc w:val="both"/>
              <w:rPr>
                <w:bCs/>
                <w:color w:val="000000"/>
              </w:rPr>
            </w:pPr>
          </w:p>
        </w:tc>
      </w:tr>
      <w:tr w:rsidR="000F08E2" w:rsidRPr="007F2C8F" w14:paraId="435D6A42" w14:textId="77777777" w:rsidTr="00872D76">
        <w:trPr>
          <w:trHeight w:val="638"/>
        </w:trPr>
        <w:tc>
          <w:tcPr>
            <w:tcW w:w="648" w:type="dxa"/>
            <w:shd w:val="clear" w:color="auto" w:fill="auto"/>
            <w:vAlign w:val="center"/>
          </w:tcPr>
          <w:p w14:paraId="5B0ACC32" w14:textId="77777777" w:rsidR="000F08E2" w:rsidRPr="007F2C8F" w:rsidRDefault="000F08E2" w:rsidP="000F08E2">
            <w:pPr>
              <w:pStyle w:val="ListParagraph"/>
              <w:numPr>
                <w:ilvl w:val="0"/>
                <w:numId w:val="15"/>
              </w:numPr>
              <w:jc w:val="both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8487F3E" w14:textId="77777777" w:rsidR="000F08E2" w:rsidRPr="007F2C8F" w:rsidRDefault="000F08E2" w:rsidP="000F08E2">
            <w:pPr>
              <w:jc w:val="both"/>
            </w:pPr>
            <w:r w:rsidRPr="007F2C8F">
              <w:t>Do related manufacturing area, equipment, personnel and utilities be rated as GMP compliant?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04648A3" w14:textId="01C3B73C" w:rsidR="000F08E2" w:rsidRPr="007F2C8F" w:rsidRDefault="000F08E2" w:rsidP="000F08E2">
            <w:pPr>
              <w:jc w:val="both"/>
            </w:pPr>
          </w:p>
        </w:tc>
      </w:tr>
    </w:tbl>
    <w:p w14:paraId="0794C8F4" w14:textId="526ACB55" w:rsidR="000F08E2" w:rsidRDefault="000F08E2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401BFE" w14:textId="77777777" w:rsidR="00872D76" w:rsidRDefault="00872D76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3C7E7" w14:textId="18EC3CE0" w:rsidR="00F07F94" w:rsidRDefault="00F07F94" w:rsidP="00FB5169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Remarks:</w:t>
      </w:r>
    </w:p>
    <w:p w14:paraId="30C19408" w14:textId="77777777" w:rsidR="00872D76" w:rsidRDefault="00872D76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790"/>
        <w:gridCol w:w="3348"/>
      </w:tblGrid>
      <w:tr w:rsidR="00872D76" w14:paraId="71E32D96" w14:textId="77777777" w:rsidTr="00176A79">
        <w:tc>
          <w:tcPr>
            <w:tcW w:w="2718" w:type="dxa"/>
            <w:vAlign w:val="center"/>
          </w:tcPr>
          <w:p w14:paraId="18F997E6" w14:textId="134CB3FF" w:rsidR="00872D76" w:rsidRDefault="00872D76" w:rsidP="00FB516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790" w:type="dxa"/>
            <w:vAlign w:val="center"/>
          </w:tcPr>
          <w:p w14:paraId="3A451D09" w14:textId="5E81FC75" w:rsidR="00872D76" w:rsidRDefault="00872D76" w:rsidP="00FB516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348" w:type="dxa"/>
            <w:vAlign w:val="center"/>
          </w:tcPr>
          <w:p w14:paraId="0877AAE1" w14:textId="3BBF0B91" w:rsidR="00872D76" w:rsidRDefault="00872D76" w:rsidP="00FB516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</w:tbl>
    <w:p w14:paraId="0D58B540" w14:textId="77777777" w:rsidR="00872D76" w:rsidRDefault="00872D76" w:rsidP="000029F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72D76" w:rsidSect="000F08E2">
      <w:footerReference w:type="default" r:id="rId8"/>
      <w:pgSz w:w="12240" w:h="15840"/>
      <w:pgMar w:top="1530" w:right="1800" w:bottom="1440" w:left="1800" w:header="432" w:footer="5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05FB7" w14:textId="77777777" w:rsidR="00E644EC" w:rsidRDefault="00E644EC" w:rsidP="00F55714">
      <w:r>
        <w:separator/>
      </w:r>
    </w:p>
  </w:endnote>
  <w:endnote w:type="continuationSeparator" w:id="0">
    <w:p w14:paraId="5DD60132" w14:textId="77777777" w:rsidR="00E644EC" w:rsidRDefault="00E644EC" w:rsidP="00F5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8B43" w14:textId="5C6E6D22" w:rsidR="00C02ECE" w:rsidRDefault="00275180" w:rsidP="00275180">
    <w:pPr>
      <w:pStyle w:val="Footer"/>
      <w:ind w:right="-990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610F27"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610F27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F5CAB" w14:textId="77777777" w:rsidR="00E644EC" w:rsidRDefault="00E644EC" w:rsidP="00F55714">
      <w:r>
        <w:separator/>
      </w:r>
    </w:p>
  </w:footnote>
  <w:footnote w:type="continuationSeparator" w:id="0">
    <w:p w14:paraId="5D3911D0" w14:textId="77777777" w:rsidR="00E644EC" w:rsidRDefault="00E644EC" w:rsidP="00F5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BE6"/>
    <w:multiLevelType w:val="hybridMultilevel"/>
    <w:tmpl w:val="80BAC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11E"/>
    <w:multiLevelType w:val="multilevel"/>
    <w:tmpl w:val="D8A25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AD2A0A"/>
    <w:multiLevelType w:val="hybridMultilevel"/>
    <w:tmpl w:val="0FDE099C"/>
    <w:lvl w:ilvl="0" w:tplc="E6968906">
      <w:start w:val="1"/>
      <w:numFmt w:val="decimal"/>
      <w:lvlText w:val="%1."/>
      <w:lvlJc w:val="left"/>
      <w:pPr>
        <w:ind w:left="303" w:hanging="339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 w:tplc="43EE8AEA">
      <w:numFmt w:val="bullet"/>
      <w:lvlText w:val="•"/>
      <w:lvlJc w:val="left"/>
      <w:pPr>
        <w:ind w:left="720" w:hanging="339"/>
      </w:pPr>
      <w:rPr>
        <w:rFonts w:hint="default"/>
      </w:rPr>
    </w:lvl>
    <w:lvl w:ilvl="2" w:tplc="D048DEB8">
      <w:numFmt w:val="bullet"/>
      <w:lvlText w:val="•"/>
      <w:lvlJc w:val="left"/>
      <w:pPr>
        <w:ind w:left="1130" w:hanging="339"/>
      </w:pPr>
      <w:rPr>
        <w:rFonts w:hint="default"/>
      </w:rPr>
    </w:lvl>
    <w:lvl w:ilvl="3" w:tplc="FD24ED20">
      <w:numFmt w:val="bullet"/>
      <w:lvlText w:val="•"/>
      <w:lvlJc w:val="left"/>
      <w:pPr>
        <w:ind w:left="1540" w:hanging="339"/>
      </w:pPr>
      <w:rPr>
        <w:rFonts w:hint="default"/>
      </w:rPr>
    </w:lvl>
    <w:lvl w:ilvl="4" w:tplc="9A30B5A6">
      <w:numFmt w:val="bullet"/>
      <w:lvlText w:val="•"/>
      <w:lvlJc w:val="left"/>
      <w:pPr>
        <w:ind w:left="1951" w:hanging="339"/>
      </w:pPr>
      <w:rPr>
        <w:rFonts w:hint="default"/>
      </w:rPr>
    </w:lvl>
    <w:lvl w:ilvl="5" w:tplc="31BC704E">
      <w:numFmt w:val="bullet"/>
      <w:lvlText w:val="•"/>
      <w:lvlJc w:val="left"/>
      <w:pPr>
        <w:ind w:left="2361" w:hanging="339"/>
      </w:pPr>
      <w:rPr>
        <w:rFonts w:hint="default"/>
      </w:rPr>
    </w:lvl>
    <w:lvl w:ilvl="6" w:tplc="C226D99C">
      <w:numFmt w:val="bullet"/>
      <w:lvlText w:val="•"/>
      <w:lvlJc w:val="left"/>
      <w:pPr>
        <w:ind w:left="2771" w:hanging="339"/>
      </w:pPr>
      <w:rPr>
        <w:rFonts w:hint="default"/>
      </w:rPr>
    </w:lvl>
    <w:lvl w:ilvl="7" w:tplc="C040EE2E">
      <w:numFmt w:val="bullet"/>
      <w:lvlText w:val="•"/>
      <w:lvlJc w:val="left"/>
      <w:pPr>
        <w:ind w:left="3182" w:hanging="339"/>
      </w:pPr>
      <w:rPr>
        <w:rFonts w:hint="default"/>
      </w:rPr>
    </w:lvl>
    <w:lvl w:ilvl="8" w:tplc="E6E6BD52">
      <w:numFmt w:val="bullet"/>
      <w:lvlText w:val="•"/>
      <w:lvlJc w:val="left"/>
      <w:pPr>
        <w:ind w:left="3592" w:hanging="339"/>
      </w:pPr>
      <w:rPr>
        <w:rFonts w:hint="default"/>
      </w:rPr>
    </w:lvl>
  </w:abstractNum>
  <w:abstractNum w:abstractNumId="3" w15:restartNumberingAfterBreak="0">
    <w:nsid w:val="10F122E2"/>
    <w:multiLevelType w:val="hybridMultilevel"/>
    <w:tmpl w:val="6C902CD8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3F312EB"/>
    <w:multiLevelType w:val="hybridMultilevel"/>
    <w:tmpl w:val="98C66D06"/>
    <w:lvl w:ilvl="0" w:tplc="099CF3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26F7"/>
    <w:multiLevelType w:val="hybridMultilevel"/>
    <w:tmpl w:val="F1341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C1494"/>
    <w:multiLevelType w:val="hybridMultilevel"/>
    <w:tmpl w:val="96B0610C"/>
    <w:lvl w:ilvl="0" w:tplc="A072BBB2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EED04C3"/>
    <w:multiLevelType w:val="hybridMultilevel"/>
    <w:tmpl w:val="9E7806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E358DA"/>
    <w:multiLevelType w:val="hybridMultilevel"/>
    <w:tmpl w:val="E960A3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074F3"/>
    <w:multiLevelType w:val="hybridMultilevel"/>
    <w:tmpl w:val="CE2606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FD6250"/>
    <w:multiLevelType w:val="hybridMultilevel"/>
    <w:tmpl w:val="CF54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750D0"/>
    <w:multiLevelType w:val="hybridMultilevel"/>
    <w:tmpl w:val="DC66C914"/>
    <w:lvl w:ilvl="0" w:tplc="2D741AD0">
      <w:start w:val="1"/>
      <w:numFmt w:val="decimal"/>
      <w:lvlText w:val="%1.0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1A4175C">
      <w:start w:val="1"/>
      <w:numFmt w:val="upperLetter"/>
      <w:lvlText w:val="%2)"/>
      <w:lvlJc w:val="left"/>
      <w:pPr>
        <w:tabs>
          <w:tab w:val="num" w:pos="2280"/>
        </w:tabs>
        <w:ind w:left="2280" w:hanging="48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F0149A7"/>
    <w:multiLevelType w:val="hybridMultilevel"/>
    <w:tmpl w:val="71D8EAA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A45F3"/>
    <w:multiLevelType w:val="hybridMultilevel"/>
    <w:tmpl w:val="5D5E3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4989"/>
    <w:multiLevelType w:val="hybridMultilevel"/>
    <w:tmpl w:val="C4E2C2F8"/>
    <w:lvl w:ilvl="0" w:tplc="5420CEF4">
      <w:start w:val="1"/>
      <w:numFmt w:val="decimal"/>
      <w:lvlText w:val="%1."/>
      <w:lvlJc w:val="left"/>
      <w:pPr>
        <w:ind w:left="393" w:hanging="339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 w:tplc="DE74B1BC">
      <w:numFmt w:val="bullet"/>
      <w:lvlText w:val="•"/>
      <w:lvlJc w:val="left"/>
      <w:pPr>
        <w:ind w:left="810" w:hanging="339"/>
      </w:pPr>
      <w:rPr>
        <w:rFonts w:hint="default"/>
      </w:rPr>
    </w:lvl>
    <w:lvl w:ilvl="2" w:tplc="F5D47050">
      <w:numFmt w:val="bullet"/>
      <w:lvlText w:val="•"/>
      <w:lvlJc w:val="left"/>
      <w:pPr>
        <w:ind w:left="1220" w:hanging="339"/>
      </w:pPr>
      <w:rPr>
        <w:rFonts w:hint="default"/>
      </w:rPr>
    </w:lvl>
    <w:lvl w:ilvl="3" w:tplc="3B7A1594">
      <w:numFmt w:val="bullet"/>
      <w:lvlText w:val="•"/>
      <w:lvlJc w:val="left"/>
      <w:pPr>
        <w:ind w:left="1630" w:hanging="339"/>
      </w:pPr>
      <w:rPr>
        <w:rFonts w:hint="default"/>
      </w:rPr>
    </w:lvl>
    <w:lvl w:ilvl="4" w:tplc="2FB49B58">
      <w:numFmt w:val="bullet"/>
      <w:lvlText w:val="•"/>
      <w:lvlJc w:val="left"/>
      <w:pPr>
        <w:ind w:left="2041" w:hanging="339"/>
      </w:pPr>
      <w:rPr>
        <w:rFonts w:hint="default"/>
      </w:rPr>
    </w:lvl>
    <w:lvl w:ilvl="5" w:tplc="1390E0C6">
      <w:numFmt w:val="bullet"/>
      <w:lvlText w:val="•"/>
      <w:lvlJc w:val="left"/>
      <w:pPr>
        <w:ind w:left="2451" w:hanging="339"/>
      </w:pPr>
      <w:rPr>
        <w:rFonts w:hint="default"/>
      </w:rPr>
    </w:lvl>
    <w:lvl w:ilvl="6" w:tplc="BF62B6BC">
      <w:numFmt w:val="bullet"/>
      <w:lvlText w:val="•"/>
      <w:lvlJc w:val="left"/>
      <w:pPr>
        <w:ind w:left="2861" w:hanging="339"/>
      </w:pPr>
      <w:rPr>
        <w:rFonts w:hint="default"/>
      </w:rPr>
    </w:lvl>
    <w:lvl w:ilvl="7" w:tplc="E396AB0A">
      <w:numFmt w:val="bullet"/>
      <w:lvlText w:val="•"/>
      <w:lvlJc w:val="left"/>
      <w:pPr>
        <w:ind w:left="3272" w:hanging="339"/>
      </w:pPr>
      <w:rPr>
        <w:rFonts w:hint="default"/>
      </w:rPr>
    </w:lvl>
    <w:lvl w:ilvl="8" w:tplc="3808E7FC">
      <w:numFmt w:val="bullet"/>
      <w:lvlText w:val="•"/>
      <w:lvlJc w:val="left"/>
      <w:pPr>
        <w:ind w:left="3682" w:hanging="339"/>
      </w:pPr>
      <w:rPr>
        <w:rFonts w:hint="default"/>
      </w:rPr>
    </w:lvl>
  </w:abstractNum>
  <w:abstractNum w:abstractNumId="15" w15:restartNumberingAfterBreak="0">
    <w:nsid w:val="66AC1F77"/>
    <w:multiLevelType w:val="hybridMultilevel"/>
    <w:tmpl w:val="848676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866A63"/>
    <w:multiLevelType w:val="hybridMultilevel"/>
    <w:tmpl w:val="C5B8D2F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7"/>
  </w:num>
  <w:num w:numId="7">
    <w:abstractNumId w:val="15"/>
  </w:num>
  <w:num w:numId="8">
    <w:abstractNumId w:val="9"/>
  </w:num>
  <w:num w:numId="9">
    <w:abstractNumId w:val="2"/>
  </w:num>
  <w:num w:numId="10">
    <w:abstractNumId w:val="14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  <w:num w:numId="15">
    <w:abstractNumId w:val="6"/>
  </w:num>
  <w:num w:numId="16">
    <w:abstractNumId w:val="5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F7"/>
    <w:rsid w:val="00002592"/>
    <w:rsid w:val="000029FC"/>
    <w:rsid w:val="00003F40"/>
    <w:rsid w:val="00004A5A"/>
    <w:rsid w:val="000226CD"/>
    <w:rsid w:val="00040F2C"/>
    <w:rsid w:val="00043B90"/>
    <w:rsid w:val="00050546"/>
    <w:rsid w:val="0006131F"/>
    <w:rsid w:val="0007749F"/>
    <w:rsid w:val="00080727"/>
    <w:rsid w:val="000A788F"/>
    <w:rsid w:val="000B0762"/>
    <w:rsid w:val="000D44E9"/>
    <w:rsid w:val="000E1913"/>
    <w:rsid w:val="000E36BE"/>
    <w:rsid w:val="000F08E2"/>
    <w:rsid w:val="000F43B1"/>
    <w:rsid w:val="00105ED4"/>
    <w:rsid w:val="00113648"/>
    <w:rsid w:val="00124CAD"/>
    <w:rsid w:val="0014670B"/>
    <w:rsid w:val="00174379"/>
    <w:rsid w:val="00176A79"/>
    <w:rsid w:val="001776D7"/>
    <w:rsid w:val="001807F7"/>
    <w:rsid w:val="00180D09"/>
    <w:rsid w:val="00181339"/>
    <w:rsid w:val="001A11FA"/>
    <w:rsid w:val="001B12AA"/>
    <w:rsid w:val="001B411D"/>
    <w:rsid w:val="001B662F"/>
    <w:rsid w:val="001D2B9C"/>
    <w:rsid w:val="001E47EA"/>
    <w:rsid w:val="001F050E"/>
    <w:rsid w:val="00232126"/>
    <w:rsid w:val="0026750D"/>
    <w:rsid w:val="0027283E"/>
    <w:rsid w:val="00275180"/>
    <w:rsid w:val="002757E9"/>
    <w:rsid w:val="002909D6"/>
    <w:rsid w:val="002A47F2"/>
    <w:rsid w:val="002A5694"/>
    <w:rsid w:val="002A7582"/>
    <w:rsid w:val="002B5BF3"/>
    <w:rsid w:val="002C1DA9"/>
    <w:rsid w:val="002C45A2"/>
    <w:rsid w:val="002D0B77"/>
    <w:rsid w:val="0031727D"/>
    <w:rsid w:val="00337D3F"/>
    <w:rsid w:val="003472CE"/>
    <w:rsid w:val="0035027D"/>
    <w:rsid w:val="0035054D"/>
    <w:rsid w:val="00353B0F"/>
    <w:rsid w:val="0036383A"/>
    <w:rsid w:val="0036522D"/>
    <w:rsid w:val="003715DD"/>
    <w:rsid w:val="003B6BA0"/>
    <w:rsid w:val="003C753A"/>
    <w:rsid w:val="003C75C3"/>
    <w:rsid w:val="003E1D62"/>
    <w:rsid w:val="003E385E"/>
    <w:rsid w:val="003E520B"/>
    <w:rsid w:val="003F08D1"/>
    <w:rsid w:val="004126B5"/>
    <w:rsid w:val="004136FD"/>
    <w:rsid w:val="00414C15"/>
    <w:rsid w:val="004164E2"/>
    <w:rsid w:val="00416688"/>
    <w:rsid w:val="0042264C"/>
    <w:rsid w:val="0043337C"/>
    <w:rsid w:val="004544CF"/>
    <w:rsid w:val="004934BD"/>
    <w:rsid w:val="004A1310"/>
    <w:rsid w:val="004A76CC"/>
    <w:rsid w:val="004B518C"/>
    <w:rsid w:val="004B5E6A"/>
    <w:rsid w:val="004B68A7"/>
    <w:rsid w:val="004C45BC"/>
    <w:rsid w:val="004C7B4C"/>
    <w:rsid w:val="004E7C96"/>
    <w:rsid w:val="00503695"/>
    <w:rsid w:val="00515ECF"/>
    <w:rsid w:val="00516546"/>
    <w:rsid w:val="005165E6"/>
    <w:rsid w:val="00542F97"/>
    <w:rsid w:val="00543C70"/>
    <w:rsid w:val="00554680"/>
    <w:rsid w:val="00554F56"/>
    <w:rsid w:val="005627D0"/>
    <w:rsid w:val="00596CE4"/>
    <w:rsid w:val="005A25A8"/>
    <w:rsid w:val="005C2576"/>
    <w:rsid w:val="005C767D"/>
    <w:rsid w:val="005D0B8D"/>
    <w:rsid w:val="005D2D54"/>
    <w:rsid w:val="005E53E5"/>
    <w:rsid w:val="005F1F44"/>
    <w:rsid w:val="006039ED"/>
    <w:rsid w:val="00610F27"/>
    <w:rsid w:val="0061461D"/>
    <w:rsid w:val="00616769"/>
    <w:rsid w:val="00626BE7"/>
    <w:rsid w:val="0068370B"/>
    <w:rsid w:val="00684FEC"/>
    <w:rsid w:val="006A57BC"/>
    <w:rsid w:val="006B1C1E"/>
    <w:rsid w:val="006B3A41"/>
    <w:rsid w:val="006C20C3"/>
    <w:rsid w:val="006D1D22"/>
    <w:rsid w:val="006D51CC"/>
    <w:rsid w:val="006E3065"/>
    <w:rsid w:val="006F62E7"/>
    <w:rsid w:val="00700B28"/>
    <w:rsid w:val="00705BC3"/>
    <w:rsid w:val="00705F5B"/>
    <w:rsid w:val="007106F1"/>
    <w:rsid w:val="00711FB3"/>
    <w:rsid w:val="00715F4C"/>
    <w:rsid w:val="00735152"/>
    <w:rsid w:val="00744ADA"/>
    <w:rsid w:val="00747E7F"/>
    <w:rsid w:val="0076426F"/>
    <w:rsid w:val="0076558A"/>
    <w:rsid w:val="007800BE"/>
    <w:rsid w:val="007859F8"/>
    <w:rsid w:val="007875A1"/>
    <w:rsid w:val="00796163"/>
    <w:rsid w:val="007C4E1B"/>
    <w:rsid w:val="007C6BB5"/>
    <w:rsid w:val="007D1339"/>
    <w:rsid w:val="007E10D8"/>
    <w:rsid w:val="007E1305"/>
    <w:rsid w:val="007E3168"/>
    <w:rsid w:val="007E3ED3"/>
    <w:rsid w:val="007F6854"/>
    <w:rsid w:val="00802D50"/>
    <w:rsid w:val="0081127B"/>
    <w:rsid w:val="00827467"/>
    <w:rsid w:val="00827841"/>
    <w:rsid w:val="00827E6D"/>
    <w:rsid w:val="00872D76"/>
    <w:rsid w:val="008A1D9C"/>
    <w:rsid w:val="008A3B36"/>
    <w:rsid w:val="008D1C64"/>
    <w:rsid w:val="008D2F21"/>
    <w:rsid w:val="008E1430"/>
    <w:rsid w:val="008F723A"/>
    <w:rsid w:val="00900AEC"/>
    <w:rsid w:val="00904309"/>
    <w:rsid w:val="00906463"/>
    <w:rsid w:val="0092411B"/>
    <w:rsid w:val="0093411C"/>
    <w:rsid w:val="00940AFE"/>
    <w:rsid w:val="009428C4"/>
    <w:rsid w:val="00951338"/>
    <w:rsid w:val="00966FFC"/>
    <w:rsid w:val="009A604B"/>
    <w:rsid w:val="009D398C"/>
    <w:rsid w:val="009D5BF2"/>
    <w:rsid w:val="009E72DF"/>
    <w:rsid w:val="00A00BC9"/>
    <w:rsid w:val="00A0762F"/>
    <w:rsid w:val="00A112B5"/>
    <w:rsid w:val="00A1188C"/>
    <w:rsid w:val="00A23D22"/>
    <w:rsid w:val="00A246A2"/>
    <w:rsid w:val="00A37EAD"/>
    <w:rsid w:val="00A47625"/>
    <w:rsid w:val="00A76492"/>
    <w:rsid w:val="00A817C2"/>
    <w:rsid w:val="00AB553A"/>
    <w:rsid w:val="00AE2734"/>
    <w:rsid w:val="00AF2B7F"/>
    <w:rsid w:val="00AF6ED8"/>
    <w:rsid w:val="00B05A30"/>
    <w:rsid w:val="00B06DDF"/>
    <w:rsid w:val="00B21132"/>
    <w:rsid w:val="00B3569B"/>
    <w:rsid w:val="00B621F4"/>
    <w:rsid w:val="00B63521"/>
    <w:rsid w:val="00B6644A"/>
    <w:rsid w:val="00B7336A"/>
    <w:rsid w:val="00B85A6A"/>
    <w:rsid w:val="00BA3C39"/>
    <w:rsid w:val="00BB31FC"/>
    <w:rsid w:val="00BB38CB"/>
    <w:rsid w:val="00BC40B3"/>
    <w:rsid w:val="00BC7E32"/>
    <w:rsid w:val="00BD3E19"/>
    <w:rsid w:val="00BE7193"/>
    <w:rsid w:val="00BF7DAA"/>
    <w:rsid w:val="00C01A98"/>
    <w:rsid w:val="00C02ECE"/>
    <w:rsid w:val="00C0444E"/>
    <w:rsid w:val="00C23F31"/>
    <w:rsid w:val="00C34A64"/>
    <w:rsid w:val="00C50A47"/>
    <w:rsid w:val="00C54AED"/>
    <w:rsid w:val="00C724A0"/>
    <w:rsid w:val="00C81128"/>
    <w:rsid w:val="00C84D33"/>
    <w:rsid w:val="00C87610"/>
    <w:rsid w:val="00C900A7"/>
    <w:rsid w:val="00C96ED7"/>
    <w:rsid w:val="00CA4DC4"/>
    <w:rsid w:val="00CA58F2"/>
    <w:rsid w:val="00CB49EB"/>
    <w:rsid w:val="00CB69F9"/>
    <w:rsid w:val="00CD115F"/>
    <w:rsid w:val="00CD61F7"/>
    <w:rsid w:val="00CF55B9"/>
    <w:rsid w:val="00D072F3"/>
    <w:rsid w:val="00D26DA9"/>
    <w:rsid w:val="00D41039"/>
    <w:rsid w:val="00D6491C"/>
    <w:rsid w:val="00D64D65"/>
    <w:rsid w:val="00D91FEF"/>
    <w:rsid w:val="00DA306E"/>
    <w:rsid w:val="00DB54DC"/>
    <w:rsid w:val="00DE36F2"/>
    <w:rsid w:val="00DE61A9"/>
    <w:rsid w:val="00DF5C92"/>
    <w:rsid w:val="00DF68EA"/>
    <w:rsid w:val="00E1421F"/>
    <w:rsid w:val="00E1790D"/>
    <w:rsid w:val="00E25E9F"/>
    <w:rsid w:val="00E2607C"/>
    <w:rsid w:val="00E34D82"/>
    <w:rsid w:val="00E3648C"/>
    <w:rsid w:val="00E54798"/>
    <w:rsid w:val="00E54F8F"/>
    <w:rsid w:val="00E5581E"/>
    <w:rsid w:val="00E57DBC"/>
    <w:rsid w:val="00E62667"/>
    <w:rsid w:val="00E63272"/>
    <w:rsid w:val="00E644EC"/>
    <w:rsid w:val="00E66892"/>
    <w:rsid w:val="00E738EA"/>
    <w:rsid w:val="00E95A26"/>
    <w:rsid w:val="00EB7427"/>
    <w:rsid w:val="00EE6BA9"/>
    <w:rsid w:val="00EF0EAD"/>
    <w:rsid w:val="00F05839"/>
    <w:rsid w:val="00F07F94"/>
    <w:rsid w:val="00F116DE"/>
    <w:rsid w:val="00F1414B"/>
    <w:rsid w:val="00F41074"/>
    <w:rsid w:val="00F41402"/>
    <w:rsid w:val="00F5375F"/>
    <w:rsid w:val="00F55714"/>
    <w:rsid w:val="00F574F9"/>
    <w:rsid w:val="00F575CD"/>
    <w:rsid w:val="00F92FFB"/>
    <w:rsid w:val="00F942D0"/>
    <w:rsid w:val="00FA1783"/>
    <w:rsid w:val="00FA26F8"/>
    <w:rsid w:val="00FB5169"/>
    <w:rsid w:val="00FC3A0C"/>
    <w:rsid w:val="00FE092E"/>
    <w:rsid w:val="00FE2AC7"/>
    <w:rsid w:val="00FE5C73"/>
    <w:rsid w:val="00FE5CA4"/>
    <w:rsid w:val="00FE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69485"/>
  <w15:docId w15:val="{E1F15EAA-63DA-410E-82B4-99772C2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57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57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57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571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F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F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1421F"/>
    <w:pPr>
      <w:widowControl w:val="0"/>
      <w:autoSpaceDE w:val="0"/>
      <w:autoSpaceDN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44A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817C2"/>
    <w:rPr>
      <w:color w:val="808080"/>
    </w:rPr>
  </w:style>
  <w:style w:type="character" w:styleId="PageNumber">
    <w:name w:val="page number"/>
    <w:rsid w:val="0027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B3D4-7CAB-470B-A77F-2C6B98BB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RAW MATERIAL SPECIFICATION</vt:lpstr>
    </vt:vector>
  </TitlesOfParts>
  <Company>vision pharma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RAW MATERIAL SPECIFICATION</dc:title>
  <dc:creator>Naveed</dc:creator>
  <cp:lastModifiedBy>Muhammad Sarfraz Nawaz</cp:lastModifiedBy>
  <cp:revision>87</cp:revision>
  <cp:lastPrinted>2023-01-17T16:28:00Z</cp:lastPrinted>
  <dcterms:created xsi:type="dcterms:W3CDTF">2021-09-15T23:29:00Z</dcterms:created>
  <dcterms:modified xsi:type="dcterms:W3CDTF">2024-09-19T05:10:00Z</dcterms:modified>
</cp:coreProperties>
</file>